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1" w:rsidRDefault="000127B7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127B7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75pt;margin-top:.75pt;width:412.5pt;height:69pt;z-index:251659264">
            <v:textbox>
              <w:txbxContent>
                <w:p w:rsidR="00710D08" w:rsidRPr="00F02751" w:rsidRDefault="00F02751" w:rsidP="001E0A9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Lukhdhiraji Engineering College</w:t>
                  </w:r>
                </w:p>
                <w:p w:rsidR="00F02751" w:rsidRPr="00F02751" w:rsidRDefault="00F02751" w:rsidP="001E0A9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Mechanical Engineering   Department</w:t>
                  </w:r>
                </w:p>
              </w:txbxContent>
            </v:textbox>
          </v:shape>
        </w:pict>
      </w:r>
      <w:r w:rsidR="00F02751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en-IN" w:eastAsia="en-IN"/>
        </w:rPr>
        <w:drawing>
          <wp:inline distT="0" distB="0" distL="0" distR="0">
            <wp:extent cx="952500" cy="933450"/>
            <wp:effectExtent l="19050" t="0" r="0" b="0"/>
            <wp:docPr id="3" name="Picture 1" descr="C:\Users\MECHANICAL\Desktop\L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ANICAL\Desktop\LE 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51" w:rsidRDefault="00F02751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2751" w:rsidRPr="007B528D" w:rsidRDefault="001E0A9A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Subject: Oil Hydraulic a</w:t>
      </w:r>
      <w:r w:rsidR="00F02751" w:rsidRPr="007B528D">
        <w:rPr>
          <w:rFonts w:ascii="Century Gothic" w:hAnsi="Century Gothic" w:cs="Times New Roman"/>
          <w:color w:val="000000"/>
          <w:sz w:val="28"/>
          <w:szCs w:val="28"/>
        </w:rPr>
        <w:t>nd Pneumatics</w:t>
      </w:r>
    </w:p>
    <w:p w:rsidR="00F02751" w:rsidRDefault="00691B12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Code: 3151913</w:t>
      </w:r>
    </w:p>
    <w:p w:rsidR="00EF3BAE" w:rsidRPr="004344C7" w:rsidRDefault="00EF3BAE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Semester: </w:t>
      </w:r>
      <w:r w:rsidR="00CA2EAB">
        <w:rPr>
          <w:rFonts w:ascii="Century Gothic" w:hAnsi="Century Gothic" w:cs="Times New Roman"/>
          <w:b/>
          <w:bCs/>
          <w:color w:val="000000"/>
          <w:sz w:val="28"/>
          <w:szCs w:val="28"/>
        </w:rPr>
        <w:t>5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 Mechanical</w:t>
      </w:r>
    </w:p>
    <w:p w:rsidR="00F02751" w:rsidRPr="007B528D" w:rsidRDefault="00D70117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Faculty: Prof. </w:t>
      </w:r>
      <w:r w:rsidR="002D11A7">
        <w:rPr>
          <w:rFonts w:ascii="Century Gothic" w:hAnsi="Century Gothic" w:cs="Times New Roman"/>
          <w:color w:val="000000"/>
          <w:sz w:val="28"/>
          <w:szCs w:val="28"/>
        </w:rPr>
        <w:t>H. D. PATEL, Prof. A.B KHANT</w:t>
      </w:r>
    </w:p>
    <w:p w:rsidR="00F02751" w:rsidRPr="007B528D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 w:rsidRPr="007B528D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Assignment-1: </w:t>
      </w:r>
      <w:r w:rsidR="001E0A9A">
        <w:rPr>
          <w:rFonts w:ascii="Century Gothic" w:hAnsi="Century Gothic" w:cs="Times New Roman"/>
          <w:b/>
          <w:bCs/>
          <w:color w:val="000000"/>
          <w:sz w:val="28"/>
          <w:szCs w:val="28"/>
        </w:rPr>
        <w:t>Components of Hydraulic and Pneumatic system</w:t>
      </w:r>
    </w:p>
    <w:p w:rsidR="00F02751" w:rsidRPr="00A44708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F02751" w:rsidRPr="00A44708" w:rsidRDefault="001E0A9A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List o</w:t>
      </w:r>
      <w:r w:rsidR="007B528D" w:rsidRPr="00A44708">
        <w:rPr>
          <w:rFonts w:ascii="Century Gothic" w:hAnsi="Century Gothic" w:cs="Times New Roman"/>
          <w:color w:val="000000"/>
          <w:sz w:val="28"/>
          <w:szCs w:val="28"/>
        </w:rPr>
        <w:t>f Questions:</w:t>
      </w:r>
    </w:p>
    <w:p w:rsidR="007B528D" w:rsidRPr="007B528D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D74FC6" w:rsidRDefault="001E0A9A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List the components used in hydraulic and pneumatic system.</w:t>
      </w:r>
    </w:p>
    <w:p w:rsidR="00A00485" w:rsidRDefault="00A00485" w:rsidP="00A00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Why filter is used in hydraulic system and pneumatic system?</w:t>
      </w:r>
      <w:r w:rsidR="00F45FD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Explain any one in brief.</w:t>
      </w:r>
    </w:p>
    <w:p w:rsidR="00A00485" w:rsidRPr="00A00485" w:rsidRDefault="00A00485" w:rsidP="00A00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is FRL unit? Explain its working and function.</w:t>
      </w:r>
    </w:p>
    <w:p w:rsidR="001E0A9A" w:rsidRDefault="001E0A9A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is actuator? Draw symbols and use of different types of actuators used in hydraulic and pneumatic system.</w:t>
      </w:r>
    </w:p>
    <w:p w:rsidR="00DB3B5A" w:rsidRDefault="00DB3B5A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List the electrical elements used in hydraulic and pneumatic system with their use.</w:t>
      </w:r>
    </w:p>
    <w:p w:rsidR="002D11A7" w:rsidRDefault="002D11A7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Draw the symbols used in hydraulic and pneumatic system.</w:t>
      </w:r>
    </w:p>
    <w:p w:rsidR="002D11A7" w:rsidRDefault="002D11A7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Give classification of hydraulic oils.</w:t>
      </w:r>
    </w:p>
    <w:p w:rsidR="002D11A7" w:rsidRDefault="002D11A7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Write short note on fire resistant fluids.</w:t>
      </w:r>
    </w:p>
    <w:p w:rsidR="002D11A7" w:rsidRDefault="002D11A7" w:rsidP="001E0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Discuss various properties of hydraulic oils.</w:t>
      </w:r>
    </w:p>
    <w:p w:rsidR="002D11A7" w:rsidRDefault="002D11A7" w:rsidP="002D11A7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Write short note on types of filter.</w:t>
      </w:r>
    </w:p>
    <w:p w:rsidR="00A00485" w:rsidRPr="001E0A9A" w:rsidRDefault="00A00485" w:rsidP="00A00485">
      <w:pPr>
        <w:pStyle w:val="ListParagraph"/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sectPr w:rsidR="00A00485" w:rsidRPr="001E0A9A" w:rsidSect="00A4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07" w:rsidRDefault="00AB5A07" w:rsidP="00320BAF">
      <w:pPr>
        <w:spacing w:after="0" w:line="240" w:lineRule="auto"/>
      </w:pPr>
      <w:r>
        <w:separator/>
      </w:r>
    </w:p>
  </w:endnote>
  <w:endnote w:type="continuationSeparator" w:id="1">
    <w:p w:rsidR="00AB5A07" w:rsidRDefault="00AB5A07" w:rsidP="0032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AF" w:rsidRDefault="00320B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AF" w:rsidRDefault="00320BAF" w:rsidP="00320BAF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320BAF" w:rsidRDefault="00320BAF" w:rsidP="00320BAF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VISION: To deliver quality engineering education for Mechanical Engineers with Professional competency, Human values and Acceptability in the society.</w:t>
    </w:r>
  </w:p>
  <w:p w:rsidR="00320BAF" w:rsidRDefault="00320BAF" w:rsidP="00320BAF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MISSION:</w:t>
    </w:r>
  </w:p>
  <w:p w:rsidR="00320BAF" w:rsidRDefault="00320BAF" w:rsidP="00320BAF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nurture engineers with basic and advance mechanical engineering concepts</w:t>
    </w:r>
  </w:p>
  <w:p w:rsidR="00320BAF" w:rsidRDefault="00320BAF" w:rsidP="00320BAF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impart Techno-Managerial skill in students to meet global engineering challenges</w:t>
    </w:r>
  </w:p>
  <w:p w:rsidR="00320BAF" w:rsidRDefault="00320BAF" w:rsidP="00320BAF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create ethical engineers who can contribute for sustainable development of society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AF" w:rsidRDefault="00320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07" w:rsidRDefault="00AB5A07" w:rsidP="00320BAF">
      <w:pPr>
        <w:spacing w:after="0" w:line="240" w:lineRule="auto"/>
      </w:pPr>
      <w:r>
        <w:separator/>
      </w:r>
    </w:p>
  </w:footnote>
  <w:footnote w:type="continuationSeparator" w:id="1">
    <w:p w:rsidR="00AB5A07" w:rsidRDefault="00AB5A07" w:rsidP="0032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AF" w:rsidRDefault="00320B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AF" w:rsidRDefault="00320B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AF" w:rsidRDefault="00320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D76"/>
    <w:multiLevelType w:val="hybridMultilevel"/>
    <w:tmpl w:val="099A9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468BD"/>
    <w:multiLevelType w:val="hybridMultilevel"/>
    <w:tmpl w:val="ACEA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242C3"/>
    <w:multiLevelType w:val="hybridMultilevel"/>
    <w:tmpl w:val="4B1E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DA3"/>
    <w:rsid w:val="000127B7"/>
    <w:rsid w:val="000E7D5A"/>
    <w:rsid w:val="000F05C6"/>
    <w:rsid w:val="00145550"/>
    <w:rsid w:val="001E0A9A"/>
    <w:rsid w:val="001F4011"/>
    <w:rsid w:val="00284756"/>
    <w:rsid w:val="002C5BE8"/>
    <w:rsid w:val="002D11A7"/>
    <w:rsid w:val="00320BAF"/>
    <w:rsid w:val="003A5A82"/>
    <w:rsid w:val="00400DA3"/>
    <w:rsid w:val="004344C7"/>
    <w:rsid w:val="004A4B8B"/>
    <w:rsid w:val="004B7620"/>
    <w:rsid w:val="00534926"/>
    <w:rsid w:val="00574B23"/>
    <w:rsid w:val="00663435"/>
    <w:rsid w:val="00691B12"/>
    <w:rsid w:val="006D704C"/>
    <w:rsid w:val="00710D08"/>
    <w:rsid w:val="0071195B"/>
    <w:rsid w:val="0077469C"/>
    <w:rsid w:val="007B528D"/>
    <w:rsid w:val="007D6216"/>
    <w:rsid w:val="00943F19"/>
    <w:rsid w:val="00967DBA"/>
    <w:rsid w:val="00A00485"/>
    <w:rsid w:val="00A27E5B"/>
    <w:rsid w:val="00A44708"/>
    <w:rsid w:val="00A46A0E"/>
    <w:rsid w:val="00AB5A07"/>
    <w:rsid w:val="00B3790C"/>
    <w:rsid w:val="00B40F22"/>
    <w:rsid w:val="00B566E5"/>
    <w:rsid w:val="00C366B5"/>
    <w:rsid w:val="00CA2EAB"/>
    <w:rsid w:val="00CF60B5"/>
    <w:rsid w:val="00D70117"/>
    <w:rsid w:val="00D74FC6"/>
    <w:rsid w:val="00DB3B5A"/>
    <w:rsid w:val="00EF3BAE"/>
    <w:rsid w:val="00F02751"/>
    <w:rsid w:val="00F4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BAF"/>
  </w:style>
  <w:style w:type="paragraph" w:styleId="Footer">
    <w:name w:val="footer"/>
    <w:basedOn w:val="Normal"/>
    <w:link w:val="FooterChar"/>
    <w:uiPriority w:val="99"/>
    <w:unhideWhenUsed/>
    <w:rsid w:val="0032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</dc:creator>
  <cp:keywords/>
  <dc:description/>
  <cp:lastModifiedBy>HDP</cp:lastModifiedBy>
  <cp:revision>25</cp:revision>
  <dcterms:created xsi:type="dcterms:W3CDTF">2016-07-04T06:24:00Z</dcterms:created>
  <dcterms:modified xsi:type="dcterms:W3CDTF">2022-10-13T09:09:00Z</dcterms:modified>
</cp:coreProperties>
</file>